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4357F0" w:rsidRDefault="004357F0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РОСТОВСКАЯ ОБЛАСТЬ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ВЕРХНЕДОНСКОЙ РАЙОН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ОБРАЗОВАНИЕ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«</w:t>
      </w:r>
      <w:r w:rsidR="0082257D">
        <w:rPr>
          <w:b/>
          <w:bCs/>
          <w:sz w:val="28"/>
          <w:szCs w:val="28"/>
          <w:lang w:eastAsia="ru-RU"/>
        </w:rPr>
        <w:t xml:space="preserve">ВЕРХНЯКОВСКОЕ </w:t>
      </w:r>
      <w:r>
        <w:rPr>
          <w:b/>
          <w:bCs/>
          <w:sz w:val="28"/>
          <w:szCs w:val="28"/>
          <w:lang w:eastAsia="ru-RU"/>
        </w:rPr>
        <w:t>СЕЛЬСКОЕ ПОСЕЛЕНИЕ»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АДМИНИСТРАЦИЯ </w:t>
      </w:r>
      <w:r w:rsidR="0082257D">
        <w:rPr>
          <w:b/>
          <w:bCs/>
          <w:sz w:val="28"/>
          <w:szCs w:val="28"/>
          <w:lang w:eastAsia="ru-RU"/>
        </w:rPr>
        <w:t xml:space="preserve">ВЕРХНЯКОВСКОГО </w:t>
      </w:r>
      <w:r>
        <w:rPr>
          <w:b/>
          <w:bCs/>
          <w:sz w:val="28"/>
          <w:szCs w:val="28"/>
          <w:lang w:eastAsia="ru-RU"/>
        </w:rPr>
        <w:t>СЕЛЬСКОГО ПОСЕЛЕНИЯ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Default="00000F3D" w:rsidP="004357F0">
      <w:pPr>
        <w:suppressAutoHyphens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9C0A3E">
        <w:rPr>
          <w:sz w:val="28"/>
          <w:szCs w:val="28"/>
          <w:lang w:eastAsia="ru-RU"/>
        </w:rPr>
        <w:t>8</w:t>
      </w:r>
      <w:r w:rsidR="004357F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DB5CCA">
        <w:rPr>
          <w:sz w:val="28"/>
          <w:szCs w:val="28"/>
          <w:lang w:eastAsia="ru-RU"/>
        </w:rPr>
        <w:t>9</w:t>
      </w:r>
      <w:r w:rsidR="004357F0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 w:rsidR="004357F0">
        <w:rPr>
          <w:sz w:val="28"/>
          <w:szCs w:val="28"/>
          <w:lang w:eastAsia="ru-RU"/>
        </w:rPr>
        <w:t xml:space="preserve"> г.                                           №</w:t>
      </w:r>
      <w:r>
        <w:rPr>
          <w:sz w:val="28"/>
          <w:szCs w:val="28"/>
          <w:lang w:eastAsia="ru-RU"/>
        </w:rPr>
        <w:t xml:space="preserve"> </w:t>
      </w:r>
      <w:r w:rsidR="00DB5CCA">
        <w:rPr>
          <w:sz w:val="28"/>
          <w:szCs w:val="28"/>
          <w:lang w:eastAsia="ru-RU"/>
        </w:rPr>
        <w:t>8</w:t>
      </w:r>
      <w:r w:rsidR="009C0A3E">
        <w:rPr>
          <w:sz w:val="28"/>
          <w:szCs w:val="28"/>
          <w:lang w:eastAsia="ru-RU"/>
        </w:rPr>
        <w:t>2</w:t>
      </w:r>
      <w:r w:rsidR="004357F0">
        <w:rPr>
          <w:sz w:val="28"/>
          <w:szCs w:val="28"/>
          <w:lang w:eastAsia="ru-RU"/>
        </w:rPr>
        <w:t xml:space="preserve">                         </w:t>
      </w:r>
      <w:r w:rsidR="004357F0">
        <w:rPr>
          <w:spacing w:val="30"/>
          <w:sz w:val="28"/>
          <w:szCs w:val="28"/>
          <w:lang w:eastAsia="ru-RU"/>
        </w:rPr>
        <w:t>х.</w:t>
      </w:r>
      <w:r>
        <w:rPr>
          <w:spacing w:val="30"/>
          <w:sz w:val="28"/>
          <w:szCs w:val="28"/>
          <w:lang w:eastAsia="ru-RU"/>
        </w:rPr>
        <w:t xml:space="preserve"> </w:t>
      </w:r>
      <w:r w:rsidR="0082257D">
        <w:rPr>
          <w:spacing w:val="30"/>
          <w:sz w:val="28"/>
          <w:szCs w:val="28"/>
          <w:lang w:eastAsia="ru-RU"/>
        </w:rPr>
        <w:t xml:space="preserve">Верхняковский 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000F3D" w:rsidRPr="00000F3D" w:rsidRDefault="00000F3D" w:rsidP="0082257D">
      <w:pPr>
        <w:textAlignment w:val="baseline"/>
        <w:rPr>
          <w:rFonts w:eastAsia="Lucida Sans Unicode" w:cs="Mangal"/>
          <w:bCs/>
          <w:kern w:val="2"/>
          <w:sz w:val="28"/>
          <w:szCs w:val="28"/>
          <w:lang w:bidi="hi-IN"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>О внесении в постановление Администрации</w:t>
      </w:r>
    </w:p>
    <w:p w:rsidR="00000F3D" w:rsidRPr="00000F3D" w:rsidRDefault="00000F3D" w:rsidP="0082257D">
      <w:pPr>
        <w:textAlignment w:val="baseline"/>
        <w:rPr>
          <w:rFonts w:eastAsia="Lucida Sans Unicode" w:cs="Mangal"/>
          <w:bCs/>
          <w:kern w:val="2"/>
          <w:sz w:val="28"/>
          <w:szCs w:val="28"/>
          <w:lang w:bidi="hi-IN"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Верхняковского сельского поселения</w:t>
      </w:r>
    </w:p>
    <w:p w:rsidR="004357F0" w:rsidRPr="00000F3D" w:rsidRDefault="00000F3D" w:rsidP="0082257D">
      <w:pPr>
        <w:textAlignment w:val="baseline"/>
        <w:rPr>
          <w:rFonts w:eastAsia="Lucida Sans Unicode" w:cs="Mangal"/>
          <w:bCs/>
          <w:kern w:val="2"/>
          <w:sz w:val="28"/>
          <w:szCs w:val="28"/>
          <w:lang w:bidi="hi-IN"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«</w:t>
      </w:r>
      <w:r w:rsidR="004357F0"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Pr="00000F3D" w:rsidRDefault="0082257D" w:rsidP="0082257D">
      <w:pPr>
        <w:textAlignment w:val="baseline"/>
        <w:rPr>
          <w:bCs/>
        </w:rPr>
      </w:pPr>
      <w:r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Верхняковского </w:t>
      </w:r>
      <w:r w:rsidR="004357F0" w:rsidRPr="00000F3D">
        <w:rPr>
          <w:rFonts w:eastAsia="Lucida Sans Unicode" w:cs="Mangal"/>
          <w:bCs/>
          <w:kern w:val="2"/>
          <w:sz w:val="28"/>
          <w:szCs w:val="28"/>
          <w:lang w:bidi="hi-IN"/>
        </w:rPr>
        <w:t>сельского поселения</w:t>
      </w:r>
    </w:p>
    <w:p w:rsidR="004357F0" w:rsidRPr="00000F3D" w:rsidRDefault="004357F0" w:rsidP="0082257D">
      <w:pPr>
        <w:rPr>
          <w:bCs/>
        </w:rPr>
      </w:pPr>
      <w:r w:rsidRPr="00000F3D">
        <w:rPr>
          <w:bCs/>
          <w:sz w:val="28"/>
          <w:szCs w:val="28"/>
        </w:rPr>
        <w:t>«Развитие культуры»</w:t>
      </w:r>
      <w:r w:rsidR="00000F3D" w:rsidRPr="00000F3D">
        <w:rPr>
          <w:bCs/>
          <w:sz w:val="28"/>
          <w:szCs w:val="28"/>
        </w:rPr>
        <w:t>» от 28.12.2018 №</w:t>
      </w:r>
      <w:r w:rsidR="00000F3D">
        <w:rPr>
          <w:bCs/>
          <w:sz w:val="28"/>
          <w:szCs w:val="28"/>
        </w:rPr>
        <w:t xml:space="preserve"> </w:t>
      </w:r>
      <w:r w:rsidR="00000F3D" w:rsidRPr="00000F3D">
        <w:rPr>
          <w:bCs/>
          <w:sz w:val="28"/>
          <w:szCs w:val="28"/>
        </w:rPr>
        <w:t>40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82257D" w:rsidRPr="00596A27" w:rsidRDefault="00D76F48" w:rsidP="0082257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2257D" w:rsidRPr="004160D2">
        <w:rPr>
          <w:bCs/>
          <w:sz w:val="28"/>
          <w:szCs w:val="28"/>
        </w:rPr>
        <w:t xml:space="preserve">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</w:t>
      </w:r>
      <w:r w:rsidR="00642A1E">
        <w:rPr>
          <w:bCs/>
          <w:sz w:val="28"/>
          <w:szCs w:val="28"/>
        </w:rPr>
        <w:t xml:space="preserve"> и изменением объемов финансирования муниципальной программы </w:t>
      </w:r>
      <w:r w:rsidR="0082257D">
        <w:rPr>
          <w:bCs/>
          <w:sz w:val="28"/>
          <w:szCs w:val="28"/>
        </w:rPr>
        <w:t>Администрация Верхняковского сельского поселения,</w:t>
      </w: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D76F48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000F3D">
        <w:rPr>
          <w:rFonts w:eastAsia="Lucida Sans Unicode" w:cs="Mangal"/>
          <w:kern w:val="2"/>
          <w:sz w:val="28"/>
          <w:szCs w:val="28"/>
          <w:lang w:bidi="hi-IN"/>
        </w:rPr>
        <w:t>Внести изменение в</w:t>
      </w:r>
      <w:r w:rsidR="00642A1E">
        <w:rPr>
          <w:rFonts w:eastAsia="Lucida Sans Unicode" w:cs="Mangal"/>
          <w:kern w:val="2"/>
          <w:sz w:val="28"/>
          <w:szCs w:val="28"/>
          <w:lang w:bidi="hi-IN"/>
        </w:rPr>
        <w:t xml:space="preserve"> приложение 1 </w:t>
      </w:r>
      <w:r w:rsidR="00D76F48">
        <w:rPr>
          <w:rFonts w:eastAsia="Lucida Sans Unicode" w:cs="Mangal"/>
          <w:kern w:val="2"/>
          <w:sz w:val="28"/>
          <w:szCs w:val="28"/>
          <w:lang w:bidi="hi-IN"/>
        </w:rPr>
        <w:t xml:space="preserve"> к постановлению Администрации Верхняковского сельского поселения  от 28.12.2018 №40 «Об утверждении </w:t>
      </w:r>
      <w:r>
        <w:rPr>
          <w:rFonts w:eastAsia="Lucida Sans Unicode" w:cs="Mangal"/>
          <w:kern w:val="2"/>
          <w:sz w:val="28"/>
          <w:szCs w:val="28"/>
          <w:lang w:bidi="hi-IN"/>
        </w:rPr>
        <w:t>муниципальн</w:t>
      </w:r>
      <w:r w:rsidR="00642A1E">
        <w:rPr>
          <w:rFonts w:eastAsia="Lucida Sans Unicode" w:cs="Mangal"/>
          <w:kern w:val="2"/>
          <w:sz w:val="28"/>
          <w:szCs w:val="28"/>
          <w:lang w:bidi="hi-IN"/>
        </w:rPr>
        <w:t>ой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программ</w:t>
      </w:r>
      <w:r w:rsidR="00642A1E">
        <w:rPr>
          <w:rFonts w:eastAsia="Lucida Sans Unicode" w:cs="Mangal"/>
          <w:kern w:val="2"/>
          <w:sz w:val="28"/>
          <w:szCs w:val="28"/>
          <w:lang w:bidi="hi-IN"/>
        </w:rPr>
        <w:t>ы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Верхняковского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 w:rsidR="00D76F48"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76F48">
        <w:rPr>
          <w:rFonts w:eastAsia="Lucida Sans Unicode" w:cs="Mangal"/>
          <w:kern w:val="2"/>
          <w:sz w:val="28"/>
          <w:szCs w:val="28"/>
          <w:lang w:bidi="hi-IN"/>
        </w:rPr>
        <w:t xml:space="preserve">следующие изменения : </w:t>
      </w:r>
    </w:p>
    <w:p w:rsidR="004357F0" w:rsidRDefault="00D76F48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bookmarkStart w:id="0" w:name="_Hlk13840011"/>
      <w:r>
        <w:rPr>
          <w:rFonts w:eastAsia="Lucida Sans Unicode" w:cs="Mangal"/>
          <w:kern w:val="2"/>
          <w:sz w:val="28"/>
          <w:szCs w:val="28"/>
          <w:lang w:bidi="hi-IN"/>
        </w:rPr>
        <w:t xml:space="preserve">1.1.Подраздел </w:t>
      </w:r>
      <w:r w:rsidR="00A51D91">
        <w:rPr>
          <w:rFonts w:eastAsia="Lucida Sans Unicode" w:cs="Mangal"/>
          <w:kern w:val="2"/>
          <w:sz w:val="28"/>
          <w:szCs w:val="28"/>
          <w:lang w:bidi="hi-IN"/>
        </w:rPr>
        <w:t>«Р</w:t>
      </w:r>
      <w:r>
        <w:rPr>
          <w:rFonts w:eastAsia="Lucida Sans Unicode" w:cs="Mangal"/>
          <w:kern w:val="2"/>
          <w:sz w:val="28"/>
          <w:szCs w:val="28"/>
          <w:lang w:bidi="hi-IN"/>
        </w:rPr>
        <w:t>есурсное обеспечение муниципальной программы</w:t>
      </w:r>
      <w:r w:rsidR="00A51D91">
        <w:rPr>
          <w:rFonts w:eastAsia="Lucida Sans Unicode" w:cs="Mangal"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раздела </w:t>
      </w:r>
      <w:r w:rsidR="00A51D91">
        <w:rPr>
          <w:rFonts w:eastAsia="Lucida Sans Unicode" w:cs="Mangal"/>
          <w:kern w:val="2"/>
          <w:sz w:val="28"/>
          <w:szCs w:val="28"/>
          <w:lang w:bidi="hi-IN"/>
        </w:rPr>
        <w:t>«П</w:t>
      </w:r>
      <w:r>
        <w:rPr>
          <w:rFonts w:eastAsia="Lucida Sans Unicode" w:cs="Mangal"/>
          <w:kern w:val="2"/>
          <w:sz w:val="28"/>
          <w:szCs w:val="28"/>
          <w:lang w:bidi="hi-IN"/>
        </w:rPr>
        <w:t>аспорт муниципальной программы «Развитие культуры» изложить в следующей редакции:</w:t>
      </w:r>
    </w:p>
    <w:bookmarkEnd w:id="0"/>
    <w:p w:rsidR="00CC327E" w:rsidRDefault="00CC327E">
      <w:pPr>
        <w:spacing w:line="216" w:lineRule="auto"/>
        <w:jc w:val="both"/>
      </w:pPr>
    </w:p>
    <w:p w:rsidR="00D76F48" w:rsidRDefault="00D76F48">
      <w:pPr>
        <w:spacing w:line="216" w:lineRule="auto"/>
        <w:jc w:val="both"/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FB3FA7" w:rsidTr="00A94D7E">
        <w:tc>
          <w:tcPr>
            <w:tcW w:w="2660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32</w:t>
            </w:r>
            <w:r w:rsidR="00F36660">
              <w:rPr>
                <w:rFonts w:eastAsia="Calibri"/>
                <w:sz w:val="28"/>
                <w:szCs w:val="28"/>
              </w:rPr>
              <w:t> 702,4</w:t>
            </w:r>
            <w:r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F36660">
              <w:rPr>
                <w:rFonts w:eastAsia="Calibri"/>
                <w:sz w:val="28"/>
                <w:szCs w:val="28"/>
              </w:rPr>
              <w:t> 240,8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3</w:t>
            </w:r>
            <w:r w:rsidR="00C04CD9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="00C04CD9">
              <w:rPr>
                <w:rFonts w:eastAsia="Calibri"/>
                <w:sz w:val="28"/>
                <w:szCs w:val="28"/>
              </w:rPr>
              <w:t>38,2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2 623,6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2 635,8  тыс.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lastRenderedPageBreak/>
              <w:t>2024 год – 2 635,8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2 620,6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2 620,6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2 640,8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>
              <w:rPr>
                <w:sz w:val="28"/>
                <w:szCs w:val="28"/>
              </w:rPr>
              <w:t>– 30</w:t>
            </w:r>
            <w:r w:rsidR="00F36660">
              <w:rPr>
                <w:sz w:val="28"/>
                <w:szCs w:val="28"/>
              </w:rPr>
              <w:t> 656,2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F36660">
              <w:rPr>
                <w:rFonts w:eastAsia="Calibri"/>
                <w:sz w:val="28"/>
                <w:szCs w:val="28"/>
              </w:rPr>
              <w:t> 240,8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1 492,</w:t>
            </w:r>
            <w:r w:rsidR="00C04CD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2021 год – 1 223,8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 2 623,6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2 04</w:t>
            </w:r>
            <w:r w:rsidR="00C04C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C04CD9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,2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0,0  тыс. рублей 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0,0  тыс. рублей;</w:t>
            </w:r>
          </w:p>
          <w:p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0,0  тыс. рублей;</w:t>
            </w:r>
          </w:p>
          <w:p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0,0  тыс. рублей.</w:t>
            </w:r>
          </w:p>
          <w:p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600E74" w:rsidRPr="00D76F48" w:rsidRDefault="00CC327E" w:rsidP="00D76F48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</w:t>
      </w:r>
      <w:r w:rsidR="00D76F48" w:rsidRPr="00D76F48">
        <w:rPr>
          <w:sz w:val="28"/>
        </w:rPr>
        <w:t>1.</w:t>
      </w:r>
      <w:r w:rsidR="00D76F48">
        <w:rPr>
          <w:sz w:val="28"/>
        </w:rPr>
        <w:t>2</w:t>
      </w:r>
      <w:r w:rsidR="00D76F48" w:rsidRPr="00D76F48">
        <w:rPr>
          <w:sz w:val="28"/>
        </w:rPr>
        <w:t xml:space="preserve">.Подраздел ресурсное обеспечение </w:t>
      </w:r>
      <w:r w:rsidR="00D76F48">
        <w:rPr>
          <w:sz w:val="28"/>
        </w:rPr>
        <w:t>под</w:t>
      </w:r>
      <w:r w:rsidR="00D76F48" w:rsidRPr="00D76F48">
        <w:rPr>
          <w:sz w:val="28"/>
        </w:rPr>
        <w:t xml:space="preserve">программы раздела паспорт </w:t>
      </w:r>
      <w:r w:rsidR="00D76F48">
        <w:rPr>
          <w:sz w:val="28"/>
        </w:rPr>
        <w:t>подпрограммы</w:t>
      </w:r>
      <w:r w:rsidR="00D76F48" w:rsidRPr="00D76F48">
        <w:rPr>
          <w:sz w:val="28"/>
        </w:rPr>
        <w:t xml:space="preserve"> «</w:t>
      </w:r>
      <w:r w:rsidR="00D76F48">
        <w:rPr>
          <w:sz w:val="28"/>
        </w:rPr>
        <w:t>Сохранение и р</w:t>
      </w:r>
      <w:r w:rsidR="00D76F48" w:rsidRPr="00D76F48">
        <w:rPr>
          <w:sz w:val="28"/>
        </w:rPr>
        <w:t>азвитие культуры» изложить в следующей редакции:</w:t>
      </w: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A51D91" w:rsidRDefault="00A51D91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Tr="00D76F48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Ресурсное                     обеспечение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5964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CC327E" w:rsidRDefault="00E9120A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32</w:t>
            </w:r>
            <w:r w:rsidR="00F36660">
              <w:rPr>
                <w:rFonts w:eastAsia="Calibri"/>
                <w:sz w:val="28"/>
                <w:szCs w:val="28"/>
              </w:rPr>
              <w:t> 702,4</w:t>
            </w:r>
            <w:r w:rsidR="00CC327E">
              <w:rPr>
                <w:rFonts w:eastAsia="Calibri"/>
                <w:sz w:val="28"/>
                <w:szCs w:val="28"/>
              </w:rPr>
              <w:t xml:space="preserve">  тыс. рублей, в том числе: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F36660">
              <w:rPr>
                <w:rFonts w:eastAsia="Calibri"/>
                <w:sz w:val="28"/>
                <w:szCs w:val="28"/>
              </w:rPr>
              <w:t> 240,8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3</w:t>
            </w:r>
            <w:r w:rsidR="00C04CD9">
              <w:rPr>
                <w:rFonts w:eastAsia="Calibri"/>
                <w:sz w:val="28"/>
                <w:szCs w:val="28"/>
              </w:rPr>
              <w:t> </w:t>
            </w:r>
            <w:r w:rsidR="00E9120A">
              <w:rPr>
                <w:rFonts w:eastAsia="Calibri"/>
                <w:sz w:val="28"/>
                <w:szCs w:val="28"/>
              </w:rPr>
              <w:t>5</w:t>
            </w:r>
            <w:r w:rsidR="00C04CD9">
              <w:rPr>
                <w:rFonts w:eastAsia="Calibri"/>
                <w:sz w:val="28"/>
                <w:szCs w:val="28"/>
              </w:rPr>
              <w:t>38,2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>2 623,6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2 635,8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E9120A">
              <w:rPr>
                <w:sz w:val="28"/>
                <w:szCs w:val="28"/>
              </w:rPr>
              <w:t>2 635,8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E9120A">
              <w:rPr>
                <w:sz w:val="28"/>
                <w:szCs w:val="28"/>
              </w:rPr>
              <w:t>30</w:t>
            </w:r>
            <w:r w:rsidR="00F36660">
              <w:rPr>
                <w:sz w:val="28"/>
                <w:szCs w:val="28"/>
              </w:rPr>
              <w:t> 656,2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F36660">
              <w:rPr>
                <w:rFonts w:eastAsia="Calibri"/>
                <w:sz w:val="28"/>
                <w:szCs w:val="28"/>
              </w:rPr>
              <w:t> 240,8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1 492,</w:t>
            </w:r>
            <w:r w:rsidR="00C04CD9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9120A">
              <w:rPr>
                <w:rFonts w:eastAsia="Calibri"/>
                <w:sz w:val="28"/>
                <w:szCs w:val="28"/>
              </w:rPr>
              <w:t>1 223,8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2 623,6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9120A">
              <w:rPr>
                <w:rFonts w:eastAsia="Calibri"/>
                <w:sz w:val="28"/>
                <w:szCs w:val="28"/>
              </w:rPr>
              <w:t>2 635,8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2 640,8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бюджет  составляет–   </w:t>
            </w:r>
            <w:r w:rsidR="00E9120A">
              <w:rPr>
                <w:sz w:val="28"/>
                <w:szCs w:val="28"/>
              </w:rPr>
              <w:t>2 04</w:t>
            </w:r>
            <w:r w:rsidR="00C04CD9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C04CD9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,2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 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,0</w:t>
            </w:r>
            <w:r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</w:tbl>
    <w:p w:rsidR="00D05CF9" w:rsidRDefault="00D05CF9" w:rsidP="00D05CF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D05CF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D05CF9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приложения 3</w:t>
      </w:r>
      <w:r w:rsidR="00C04CD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4 к муниципальной программе Верхняковского сельского поселения «Развитие культуры» согласно приложению 1 к настоящему постановлению.</w:t>
      </w:r>
    </w:p>
    <w:p w:rsidR="00D05CF9" w:rsidRDefault="00D05CF9" w:rsidP="00D05CF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D05CF9" w:rsidRPr="00D05CF9" w:rsidRDefault="00D05CF9" w:rsidP="00D05CF9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 Контроль</w:t>
      </w:r>
      <w:r w:rsidR="0077204B">
        <w:rPr>
          <w:bCs/>
          <w:sz w:val="28"/>
          <w:szCs w:val="28"/>
        </w:rPr>
        <w:t xml:space="preserve"> за исполнением постановления</w:t>
      </w:r>
      <w:r>
        <w:rPr>
          <w:bCs/>
          <w:sz w:val="28"/>
          <w:szCs w:val="28"/>
        </w:rPr>
        <w:t xml:space="preserve"> оставляю за собой.</w:t>
      </w:r>
    </w:p>
    <w:p w:rsidR="00D05CF9" w:rsidRDefault="00D05CF9">
      <w:pPr>
        <w:widowControl w:val="0"/>
        <w:autoSpaceDE w:val="0"/>
        <w:jc w:val="center"/>
        <w:rPr>
          <w:b/>
          <w:sz w:val="28"/>
          <w:szCs w:val="28"/>
        </w:rPr>
      </w:pPr>
    </w:p>
    <w:p w:rsidR="00CC327E" w:rsidRDefault="00CC327E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И.О. главы Администрации</w:t>
      </w:r>
    </w:p>
    <w:p w:rsidR="00D05CF9" w:rsidRDefault="00D05CF9" w:rsidP="00D05CF9">
      <w:pPr>
        <w:widowControl w:val="0"/>
        <w:autoSpaceDE w:val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Верхняковского сельского поселения                                     </w:t>
      </w:r>
      <w:r w:rsidR="00F36660">
        <w:rPr>
          <w:kern w:val="2"/>
          <w:sz w:val="28"/>
          <w:szCs w:val="28"/>
          <w:lang w:eastAsia="ru-RU"/>
        </w:rPr>
        <w:t>Ю.С. Бровкин</w:t>
      </w:r>
    </w:p>
    <w:p w:rsidR="002006D7" w:rsidRDefault="00D05CF9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A51D91" w:rsidRDefault="00A51D91">
      <w:pPr>
        <w:widowControl w:val="0"/>
        <w:jc w:val="right"/>
        <w:rPr>
          <w:sz w:val="22"/>
          <w:szCs w:val="22"/>
        </w:rPr>
      </w:pPr>
      <w:bookmarkStart w:id="1" w:name="Par580"/>
      <w:bookmarkStart w:id="2" w:name="Par487"/>
      <w:bookmarkStart w:id="3" w:name="Par1770"/>
      <w:bookmarkStart w:id="4" w:name="Par879"/>
      <w:bookmarkStart w:id="5" w:name="Par400"/>
      <w:bookmarkEnd w:id="1"/>
      <w:bookmarkEnd w:id="2"/>
      <w:bookmarkEnd w:id="3"/>
      <w:bookmarkEnd w:id="4"/>
      <w:bookmarkEnd w:id="5"/>
      <w:r>
        <w:rPr>
          <w:sz w:val="22"/>
          <w:szCs w:val="22"/>
        </w:rPr>
        <w:lastRenderedPageBreak/>
        <w:t>Приложение 1</w:t>
      </w:r>
    </w:p>
    <w:p w:rsidR="00A51D91" w:rsidRDefault="00A51D9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C327E" w:rsidRDefault="00A51D9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Верхняковского сельского поселения</w:t>
      </w:r>
    </w:p>
    <w:p w:rsidR="00A51D91" w:rsidRDefault="00A51D9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F13B4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DF13B4">
        <w:rPr>
          <w:sz w:val="22"/>
          <w:szCs w:val="22"/>
        </w:rPr>
        <w:t>9</w:t>
      </w:r>
      <w:r>
        <w:rPr>
          <w:sz w:val="22"/>
          <w:szCs w:val="22"/>
        </w:rPr>
        <w:t xml:space="preserve">.2019 № </w:t>
      </w:r>
      <w:r w:rsidR="00DF13B4">
        <w:rPr>
          <w:sz w:val="22"/>
          <w:szCs w:val="22"/>
        </w:rPr>
        <w:t>82</w:t>
      </w:r>
    </w:p>
    <w:p w:rsidR="00A51D91" w:rsidRDefault="00A51D91">
      <w:pPr>
        <w:widowControl w:val="0"/>
        <w:jc w:val="right"/>
        <w:rPr>
          <w:sz w:val="22"/>
          <w:szCs w:val="22"/>
        </w:rPr>
      </w:pPr>
    </w:p>
    <w:p w:rsidR="003E003C" w:rsidRPr="00D90423" w:rsidRDefault="00A51D91" w:rsidP="003E003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E003C"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  <w:r w:rsidR="003E003C" w:rsidRPr="00D90423">
        <w:rPr>
          <w:sz w:val="24"/>
          <w:szCs w:val="24"/>
        </w:rPr>
        <w:t xml:space="preserve">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E94374" w:rsidRDefault="001D5C2A" w:rsidP="0008493B">
            <w:r>
              <w:t>32</w:t>
            </w:r>
            <w:r w:rsidR="00DF13B4">
              <w:t>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DF13B4" w:rsidP="0008493B">
            <w:r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1D5C2A" w:rsidP="0008493B">
            <w:r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93B" w:rsidRDefault="0008493B" w:rsidP="0008493B">
            <w:r w:rsidRPr="00657DAB">
              <w:t>2640,8</w:t>
            </w:r>
          </w:p>
        </w:tc>
      </w:tr>
      <w:tr w:rsidR="00DF13B4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3B4" w:rsidRPr="003E003C" w:rsidRDefault="00DF13B4" w:rsidP="00DF13B4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BB58D2" w:rsidRDefault="00DF13B4" w:rsidP="00DF13B4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C2192F" w:rsidRDefault="00DF13B4" w:rsidP="00DF13B4">
            <w:r w:rsidRPr="00C2192F">
              <w:t>32702,4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C2192F"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1A764D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B4" w:rsidRDefault="00DF13B4" w:rsidP="00DF13B4">
            <w:r w:rsidRPr="00657DAB">
              <w:t>2640,8</w:t>
            </w:r>
          </w:p>
        </w:tc>
      </w:tr>
      <w:tr w:rsidR="00DF13B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3B4" w:rsidRPr="003E003C" w:rsidRDefault="00DF13B4" w:rsidP="00DF13B4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</w:t>
            </w:r>
            <w:r>
              <w:rPr>
                <w:b/>
                <w:sz w:val="16"/>
                <w:szCs w:val="16"/>
                <w:lang w:eastAsia="ru-RU"/>
              </w:rPr>
              <w:lastRenderedPageBreak/>
              <w:t>сельского 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DF13B4" w:rsidRDefault="00DF13B4" w:rsidP="00DF13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EC7AFA" w:rsidRDefault="00DF13B4" w:rsidP="00DF13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C2192F" w:rsidRDefault="00DF13B4" w:rsidP="00DF13B4">
            <w:r w:rsidRPr="00C2192F">
              <w:t>32702,4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C2192F"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1A764D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657DAB" w:rsidRDefault="00DF13B4" w:rsidP="00DF13B4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B4" w:rsidRDefault="00DF13B4" w:rsidP="00DF13B4">
            <w:r w:rsidRPr="00657DAB">
              <w:t>2640,8</w:t>
            </w:r>
          </w:p>
        </w:tc>
      </w:tr>
      <w:tr w:rsidR="00DF13B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DF13B4" w:rsidRDefault="00DF13B4" w:rsidP="00DF13B4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Отделение МБУК «ДК ст.Казанская» </w:t>
            </w:r>
            <w:r>
              <w:rPr>
                <w:sz w:val="16"/>
                <w:szCs w:val="16"/>
                <w:lang w:eastAsia="ru-RU"/>
              </w:rPr>
              <w:t xml:space="preserve">Верхняковский 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1C1387" w:rsidRDefault="00DF13B4" w:rsidP="00DF13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C2192F" w:rsidRDefault="00DF13B4" w:rsidP="00DF13B4">
            <w:r w:rsidRPr="00C2192F">
              <w:t>32702,4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C2192F">
              <w:t>4240,8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423F54">
              <w:t>3538,2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1223,8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2623,6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2635,8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2620,6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846E5F" w:rsidRDefault="00DF13B4" w:rsidP="00DF13B4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B4" w:rsidRDefault="00DF13B4" w:rsidP="00DF13B4">
            <w:r>
              <w:t>2640,8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:rsidR="005E6F2A" w:rsidRDefault="005E6F2A" w:rsidP="005E6F2A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 xml:space="preserve">Верхняковский 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8E1915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DF13B4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DF13B4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5E6F2A" w:rsidP="005E6F2A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2F6B5D" w:rsidRDefault="005E6F2A" w:rsidP="005E6F2A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2F6B5D">
              <w:t>2560,3</w:t>
            </w:r>
          </w:p>
        </w:tc>
      </w:tr>
      <w:tr w:rsidR="005E6F2A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Default="005E6F2A" w:rsidP="005E6F2A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DF13B4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C1692C" w:rsidRDefault="00DF13B4" w:rsidP="005E6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7A4973" w:rsidRDefault="001D5C2A" w:rsidP="005E6F2A">
            <w:r>
              <w:t>2173,7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2A" w:rsidRPr="001310A1" w:rsidRDefault="005E6F2A" w:rsidP="005E6F2A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2A" w:rsidRDefault="005E6F2A" w:rsidP="005E6F2A">
            <w:r w:rsidRPr="001310A1">
              <w:t>80,5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25580,0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1364,5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1172,8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Pr="0091155F" w:rsidRDefault="00DE5619" w:rsidP="00DE5619">
            <w:r>
              <w:t>2560,3</w:t>
            </w:r>
          </w:p>
        </w:tc>
      </w:tr>
      <w:tr w:rsidR="00DE5619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4357F0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>Отделение МБУК «ДК ст.Казанская» Верхняковский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F13B4" w:rsidP="00DE5619">
            <w:r>
              <w:t>3442,1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F13B4" w:rsidP="00DE5619">
            <w:r>
              <w:t>3442,1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Pr="00AB1CCC" w:rsidRDefault="00DE5619" w:rsidP="00DE5619">
            <w:r w:rsidRPr="00AB1CCC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19" w:rsidRDefault="00DE5619" w:rsidP="00DE5619">
            <w:r w:rsidRPr="00960C65">
              <w:t>0,0</w:t>
            </w:r>
          </w:p>
        </w:tc>
      </w:tr>
      <w:tr w:rsidR="00CE0BB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CE0BB4" w:rsidRDefault="00CE0BB4" w:rsidP="00CE0B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1.4. Реализация направления расходов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Default="00E2784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CE0B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E2784B"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DF13B4" w:rsidP="00C1692C">
            <w:r>
              <w:t>763,0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DF13B4" w:rsidP="00C1692C">
            <w:r>
              <w:t>13,9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1D5C2A" w:rsidP="00C1692C">
            <w:r>
              <w:t>41,2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51,0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75,5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B4" w:rsidRPr="00AB1CCC" w:rsidRDefault="005419C4" w:rsidP="00C1692C">
            <w:r>
              <w:t>80,5</w:t>
            </w:r>
          </w:p>
        </w:tc>
      </w:tr>
      <w:tr w:rsidR="00845231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Расходы на разработку проектно-сметной документации на </w:t>
            </w:r>
            <w:r>
              <w:rPr>
                <w:sz w:val="16"/>
                <w:szCs w:val="16"/>
                <w:lang w:eastAsia="ru-RU"/>
              </w:rPr>
              <w:lastRenderedPageBreak/>
              <w:t>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1D5C2A" w:rsidP="00845231">
            <w:r>
              <w:t>784,8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AB1CCC" w:rsidRDefault="001D5C2A" w:rsidP="00845231">
            <w:r>
              <w:t>784,8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821EA6" w:rsidRDefault="00845231" w:rsidP="00845231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1" w:rsidRDefault="00845231" w:rsidP="00845231">
            <w:r w:rsidRPr="00821EA6">
              <w:t>0,0</w:t>
            </w:r>
          </w:p>
        </w:tc>
      </w:tr>
      <w:tr w:rsidR="00845231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>
              <w:rPr>
                <w:rFonts w:eastAsia="Calibri"/>
                <w:sz w:val="16"/>
                <w:szCs w:val="16"/>
              </w:rPr>
              <w:t xml:space="preserve"> Администрация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eastAsia="Calibri"/>
                <w:sz w:val="16"/>
                <w:szCs w:val="16"/>
              </w:rPr>
              <w:t xml:space="preserve">Верхняковский </w:t>
            </w:r>
            <w:r w:rsidRPr="004357F0">
              <w:rPr>
                <w:rFonts w:eastAsia="Calibri"/>
                <w:sz w:val="16"/>
                <w:szCs w:val="16"/>
              </w:rPr>
              <w:t xml:space="preserve">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:rsidR="00845231" w:rsidRDefault="00845231" w:rsidP="00845231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>
              <w:t>21</w:t>
            </w:r>
            <w:r w:rsidR="001D5C2A">
              <w:t>32</w:t>
            </w:r>
            <w:r>
              <w:t>,</w:t>
            </w:r>
            <w:r w:rsidR="001D5C2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 w:rsidRPr="00AB1CCC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r>
              <w:t>21</w:t>
            </w:r>
            <w:r w:rsidR="001D5C2A">
              <w:t>32</w:t>
            </w:r>
            <w:r>
              <w:t>,</w:t>
            </w:r>
            <w:r w:rsidR="001D5C2A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2025E" w:rsidRDefault="00845231" w:rsidP="00845231">
            <w:r w:rsidRPr="0032025E">
              <w:t>0,0</w:t>
            </w:r>
          </w:p>
        </w:tc>
      </w:tr>
      <w:tr w:rsidR="00845231" w:rsidTr="00845231">
        <w:trPr>
          <w:trHeight w:val="46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845231" w:rsidRDefault="00845231" w:rsidP="00845231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AB1CCC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2025E" w:rsidRDefault="00845231" w:rsidP="00845231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2025E" w:rsidRDefault="00845231" w:rsidP="00845231"/>
        </w:tc>
      </w:tr>
      <w:tr w:rsidR="00845231" w:rsidTr="00845231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</w:pPr>
            <w:r>
              <w:t>Областной бюджет</w:t>
            </w:r>
          </w:p>
          <w:p w:rsidR="00845231" w:rsidRDefault="00845231" w:rsidP="00845231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04100S3320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>
              <w:t>20</w:t>
            </w:r>
            <w:r w:rsidR="001D5C2A">
              <w:t>46</w:t>
            </w:r>
            <w: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1D5C2A" w:rsidP="00845231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</w:tr>
      <w:tr w:rsidR="00845231" w:rsidTr="003B68C0">
        <w:trPr>
          <w:trHeight w:val="321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4357F0" w:rsidRDefault="00845231" w:rsidP="00845231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Default="00845231" w:rsidP="00845231">
            <w:pPr>
              <w:widowControl w:val="0"/>
              <w:autoSpaceDE w:val="0"/>
              <w:snapToGrid w:val="0"/>
            </w:pPr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5231" w:rsidRPr="001A79DC" w:rsidRDefault="00845231" w:rsidP="00845231">
            <w:r w:rsidRPr="001A79D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1A79DC" w:rsidRDefault="00845231" w:rsidP="00845231">
            <w:r w:rsidRPr="001A79DC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1A79DC" w:rsidRDefault="00845231" w:rsidP="00845231">
            <w:r w:rsidRPr="001A79DC">
              <w:t>04100S3320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845231" w:rsidP="00845231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1D5C2A" w:rsidP="00845231">
            <w: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1D5C2A" w:rsidP="00845231">
            <w: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Default="00845231" w:rsidP="00845231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31" w:rsidRPr="003F256E" w:rsidRDefault="00845231" w:rsidP="00845231">
            <w:r w:rsidRPr="003F256E">
              <w:t>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7F2931" w:rsidRDefault="007F2931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  <w:r w:rsidRPr="00D90423">
        <w:rPr>
          <w:bCs/>
          <w:sz w:val="24"/>
          <w:szCs w:val="24"/>
        </w:rPr>
        <w:t xml:space="preserve">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77204B">
        <w:trPr>
          <w:trHeight w:val="199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DF13B4" w:rsidP="003B68C0">
            <w:r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DF13B4" w:rsidP="003B68C0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1A5C1E" w:rsidP="003B68C0">
            <w:r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</w:t>
            </w:r>
            <w:r w:rsidR="001A5C1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1D1740">
              <w:t>2640,8</w:t>
            </w:r>
          </w:p>
        </w:tc>
      </w:tr>
      <w:tr w:rsidR="001A5C1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40415" w:rsidRDefault="00DF13B4" w:rsidP="001A5C1E">
            <w:r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40415" w:rsidRDefault="00DF13B4" w:rsidP="001A5C1E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C40415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E01F10" w:rsidRDefault="001A5C1E" w:rsidP="001A5C1E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E01F10">
              <w:t>2640,8</w:t>
            </w:r>
          </w:p>
        </w:tc>
      </w:tr>
      <w:tr w:rsidR="003B68C0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3B68C0" w:rsidP="003B68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0388C">
              <w:t>0,0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Pr="006A08B0" w:rsidRDefault="001A5C1E" w:rsidP="003B6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0C7F56">
              <w:t>0,0</w:t>
            </w:r>
          </w:p>
        </w:tc>
      </w:tr>
      <w:tr w:rsidR="005D6DCD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Default="005D6DCD" w:rsidP="005D6DCD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DF13B4" w:rsidP="005D6DCD">
            <w:r>
              <w:t>30656,2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DF13B4" w:rsidP="005D6DCD">
            <w:r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1A5C1E" w:rsidP="005D6DCD">
            <w:r>
              <w:t>1492,0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</w:t>
            </w:r>
            <w:r w:rsidR="001A5C1E"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CD" w:rsidRPr="00443D54" w:rsidRDefault="005D6DCD" w:rsidP="005D6DCD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CD" w:rsidRDefault="005D6DCD" w:rsidP="005D6DCD">
            <w:r w:rsidRPr="00443D54">
              <w:t>2640,8</w:t>
            </w:r>
          </w:p>
        </w:tc>
      </w:tr>
      <w:tr w:rsidR="003B68C0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1A5C1E" w:rsidP="003B68C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1A5C1E" w:rsidP="003B68C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1A5C1E" w:rsidP="003B68C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C0" w:rsidRDefault="003B68C0" w:rsidP="003B68C0">
            <w:r w:rsidRPr="00A31660">
              <w:t>0,0</w:t>
            </w:r>
          </w:p>
        </w:tc>
      </w:tr>
      <w:tr w:rsidR="00DF13B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7628B" w:rsidRDefault="00DF13B4" w:rsidP="00DF13B4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C758C5" w:rsidRDefault="00DF13B4" w:rsidP="00DF13B4">
            <w:r w:rsidRPr="00C758C5"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C758C5" w:rsidRDefault="00DF13B4" w:rsidP="00DF13B4">
            <w:r w:rsidRPr="00C758C5"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444FC8" w:rsidRDefault="00DF13B4" w:rsidP="00DF13B4">
            <w:r w:rsidRPr="00444FC8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B4" w:rsidRDefault="00DF13B4" w:rsidP="00DF13B4">
            <w:r w:rsidRPr="00A21EA0">
              <w:t>2640,8</w:t>
            </w:r>
          </w:p>
        </w:tc>
      </w:tr>
      <w:tr w:rsidR="00DF13B4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C758C5" w:rsidRDefault="00DF13B4" w:rsidP="00DF13B4">
            <w:r w:rsidRPr="00C758C5">
              <w:t>32702,4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Default="00DF13B4" w:rsidP="00DF13B4">
            <w:r w:rsidRPr="00C758C5">
              <w:t>4240,8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444FC8" w:rsidRDefault="00DF13B4" w:rsidP="00DF13B4">
            <w:r w:rsidRPr="00444FC8">
              <w:t>3538,2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3B4" w:rsidRPr="00A21EA0" w:rsidRDefault="00DF13B4" w:rsidP="00DF13B4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3B4" w:rsidRDefault="00DF13B4" w:rsidP="00DF13B4">
            <w:r w:rsidRPr="00A21EA0">
              <w:t>2640,8</w:t>
            </w:r>
          </w:p>
        </w:tc>
      </w:tr>
      <w:tr w:rsidR="001A5C1E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C126EA" w:rsidRDefault="001A5C1E" w:rsidP="001A5C1E">
            <w:r w:rsidRPr="00C126EA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C126EA">
              <w:t>0,0</w:t>
            </w:r>
          </w:p>
        </w:tc>
      </w:tr>
      <w:tr w:rsidR="001A5C1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Pr="006A08B0" w:rsidRDefault="001A5C1E" w:rsidP="001A5C1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A5C1E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5E482B" w:rsidRDefault="001A5C1E" w:rsidP="001A5C1E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5E482B">
              <w:t>0,0</w:t>
            </w:r>
          </w:p>
        </w:tc>
      </w:tr>
      <w:tr w:rsidR="001A5C1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DF13B4" w:rsidP="001A5C1E">
            <w:r>
              <w:t>30656,2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DF13B4" w:rsidP="001A5C1E">
            <w:r>
              <w:t>4240,8</w:t>
            </w:r>
            <w:bookmarkStart w:id="7" w:name="_GoBack"/>
            <w:bookmarkEnd w:id="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1492,0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1223,8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1535B5" w:rsidRDefault="001A5C1E" w:rsidP="001A5C1E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1535B5">
              <w:t>2640,8</w:t>
            </w:r>
          </w:p>
        </w:tc>
      </w:tr>
      <w:tr w:rsidR="001A5C1E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Pr="00444FC8" w:rsidRDefault="001A5C1E" w:rsidP="001A5C1E">
            <w:r w:rsidRPr="00444FC8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444FC8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1E" w:rsidRDefault="001A5C1E" w:rsidP="001A5C1E">
            <w:r w:rsidRPr="00D67777">
              <w:t>0,0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  <w:r>
        <w:rPr>
          <w:kern w:val="2"/>
          <w:sz w:val="24"/>
          <w:szCs w:val="24"/>
          <w:lang w:eastAsia="ru-RU"/>
        </w:rPr>
        <w:lastRenderedPageBreak/>
        <w:t xml:space="preserve"> </w:t>
      </w:r>
    </w:p>
    <w:p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rPr>
          <w:vanish/>
        </w:rPr>
      </w:pPr>
    </w:p>
    <w:p w:rsidR="00CC327E" w:rsidRDefault="00CC327E"/>
    <w:sectPr w:rsidR="00CC327E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59B" w:rsidRDefault="00A5659B">
      <w:r>
        <w:separator/>
      </w:r>
    </w:p>
  </w:endnote>
  <w:endnote w:type="continuationSeparator" w:id="0">
    <w:p w:rsidR="00A5659B" w:rsidRDefault="00A5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E0" w:rsidRDefault="005201E0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5201E0" w:rsidRDefault="005201E0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E0" w:rsidRDefault="0052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59B" w:rsidRDefault="00A5659B">
      <w:r>
        <w:separator/>
      </w:r>
    </w:p>
  </w:footnote>
  <w:footnote w:type="continuationSeparator" w:id="0">
    <w:p w:rsidR="00A5659B" w:rsidRDefault="00A5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E0" w:rsidRPr="0082257D" w:rsidRDefault="005201E0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0F3D"/>
    <w:rsid w:val="000219B8"/>
    <w:rsid w:val="0008493B"/>
    <w:rsid w:val="000942BA"/>
    <w:rsid w:val="00142D61"/>
    <w:rsid w:val="00153039"/>
    <w:rsid w:val="0018578B"/>
    <w:rsid w:val="001A5C1E"/>
    <w:rsid w:val="001B7EB6"/>
    <w:rsid w:val="001B7F9A"/>
    <w:rsid w:val="001D5C2A"/>
    <w:rsid w:val="001E0F6E"/>
    <w:rsid w:val="001E2AB9"/>
    <w:rsid w:val="001E75A7"/>
    <w:rsid w:val="001F18A4"/>
    <w:rsid w:val="002006D7"/>
    <w:rsid w:val="002026E2"/>
    <w:rsid w:val="00225D51"/>
    <w:rsid w:val="002263E4"/>
    <w:rsid w:val="002334CF"/>
    <w:rsid w:val="00233E69"/>
    <w:rsid w:val="0023531A"/>
    <w:rsid w:val="0023779B"/>
    <w:rsid w:val="00263422"/>
    <w:rsid w:val="00270AFE"/>
    <w:rsid w:val="00285427"/>
    <w:rsid w:val="002F7D32"/>
    <w:rsid w:val="00351A60"/>
    <w:rsid w:val="0036707D"/>
    <w:rsid w:val="003A68AF"/>
    <w:rsid w:val="003B68C0"/>
    <w:rsid w:val="003C340E"/>
    <w:rsid w:val="003E003C"/>
    <w:rsid w:val="003F5CFC"/>
    <w:rsid w:val="004272F8"/>
    <w:rsid w:val="004357F0"/>
    <w:rsid w:val="00457686"/>
    <w:rsid w:val="004820BB"/>
    <w:rsid w:val="004828E5"/>
    <w:rsid w:val="004C3924"/>
    <w:rsid w:val="004C6BA6"/>
    <w:rsid w:val="004E6FF5"/>
    <w:rsid w:val="005201E0"/>
    <w:rsid w:val="0054135E"/>
    <w:rsid w:val="005419C4"/>
    <w:rsid w:val="00550A30"/>
    <w:rsid w:val="00584314"/>
    <w:rsid w:val="005964B8"/>
    <w:rsid w:val="005B17D0"/>
    <w:rsid w:val="005D6DCD"/>
    <w:rsid w:val="005E6F2A"/>
    <w:rsid w:val="005E73C4"/>
    <w:rsid w:val="005E7F69"/>
    <w:rsid w:val="005F0FD5"/>
    <w:rsid w:val="00600E74"/>
    <w:rsid w:val="00642A1E"/>
    <w:rsid w:val="00656496"/>
    <w:rsid w:val="006674A9"/>
    <w:rsid w:val="00675080"/>
    <w:rsid w:val="00684D88"/>
    <w:rsid w:val="006A08B0"/>
    <w:rsid w:val="006A12FA"/>
    <w:rsid w:val="006A350B"/>
    <w:rsid w:val="006B4E1F"/>
    <w:rsid w:val="006C799F"/>
    <w:rsid w:val="006D382E"/>
    <w:rsid w:val="00740810"/>
    <w:rsid w:val="0077204B"/>
    <w:rsid w:val="00774501"/>
    <w:rsid w:val="00795F9B"/>
    <w:rsid w:val="007C59D6"/>
    <w:rsid w:val="007C5EA0"/>
    <w:rsid w:val="007D4CC4"/>
    <w:rsid w:val="007F2931"/>
    <w:rsid w:val="00811F04"/>
    <w:rsid w:val="0082257D"/>
    <w:rsid w:val="00845231"/>
    <w:rsid w:val="00865903"/>
    <w:rsid w:val="00880C71"/>
    <w:rsid w:val="008C3A82"/>
    <w:rsid w:val="008E1915"/>
    <w:rsid w:val="00902C7A"/>
    <w:rsid w:val="0095536E"/>
    <w:rsid w:val="009949CD"/>
    <w:rsid w:val="009B0BDF"/>
    <w:rsid w:val="009C0A3E"/>
    <w:rsid w:val="00A12529"/>
    <w:rsid w:val="00A14F9F"/>
    <w:rsid w:val="00A32B07"/>
    <w:rsid w:val="00A515CA"/>
    <w:rsid w:val="00A51D91"/>
    <w:rsid w:val="00A5659B"/>
    <w:rsid w:val="00A7142A"/>
    <w:rsid w:val="00A7628B"/>
    <w:rsid w:val="00A94D7E"/>
    <w:rsid w:val="00AB1CCC"/>
    <w:rsid w:val="00AD73BD"/>
    <w:rsid w:val="00AE4C81"/>
    <w:rsid w:val="00B04649"/>
    <w:rsid w:val="00B21BC2"/>
    <w:rsid w:val="00B278B7"/>
    <w:rsid w:val="00B66F19"/>
    <w:rsid w:val="00B85E5C"/>
    <w:rsid w:val="00B936F5"/>
    <w:rsid w:val="00B94FFA"/>
    <w:rsid w:val="00BB6866"/>
    <w:rsid w:val="00BD06DE"/>
    <w:rsid w:val="00C04CD9"/>
    <w:rsid w:val="00C1692C"/>
    <w:rsid w:val="00C21C76"/>
    <w:rsid w:val="00C23177"/>
    <w:rsid w:val="00C35191"/>
    <w:rsid w:val="00C62670"/>
    <w:rsid w:val="00C753A7"/>
    <w:rsid w:val="00C95784"/>
    <w:rsid w:val="00CA1AFE"/>
    <w:rsid w:val="00CB1FBA"/>
    <w:rsid w:val="00CB76DD"/>
    <w:rsid w:val="00CC0F0E"/>
    <w:rsid w:val="00CC327E"/>
    <w:rsid w:val="00CD0F17"/>
    <w:rsid w:val="00CE05D0"/>
    <w:rsid w:val="00CE0BB4"/>
    <w:rsid w:val="00CE0EC1"/>
    <w:rsid w:val="00CF5036"/>
    <w:rsid w:val="00D05CF9"/>
    <w:rsid w:val="00D76F48"/>
    <w:rsid w:val="00D90423"/>
    <w:rsid w:val="00DB5CCA"/>
    <w:rsid w:val="00DE1033"/>
    <w:rsid w:val="00DE5619"/>
    <w:rsid w:val="00DF13B4"/>
    <w:rsid w:val="00E2784B"/>
    <w:rsid w:val="00E6185E"/>
    <w:rsid w:val="00E65A11"/>
    <w:rsid w:val="00E67EDB"/>
    <w:rsid w:val="00E9120A"/>
    <w:rsid w:val="00EB56D2"/>
    <w:rsid w:val="00EC63A1"/>
    <w:rsid w:val="00ED73DA"/>
    <w:rsid w:val="00F14C67"/>
    <w:rsid w:val="00F22283"/>
    <w:rsid w:val="00F35CB9"/>
    <w:rsid w:val="00F36660"/>
    <w:rsid w:val="00F439E4"/>
    <w:rsid w:val="00F53E70"/>
    <w:rsid w:val="00F703A7"/>
    <w:rsid w:val="00F83877"/>
    <w:rsid w:val="00FA6457"/>
    <w:rsid w:val="00FA7D7A"/>
    <w:rsid w:val="00FB3FA7"/>
    <w:rsid w:val="00FC20D2"/>
    <w:rsid w:val="00FE072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175CBE6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FDBF-5167-4DBC-9FCA-EF52B84C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93</cp:revision>
  <cp:lastPrinted>2019-09-17T12:52:00Z</cp:lastPrinted>
  <dcterms:created xsi:type="dcterms:W3CDTF">2018-10-09T12:19:00Z</dcterms:created>
  <dcterms:modified xsi:type="dcterms:W3CDTF">2019-09-18T12:26:00Z</dcterms:modified>
</cp:coreProperties>
</file>